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5FD21" w14:textId="77777777" w:rsidR="000669C4" w:rsidRPr="00084C7E" w:rsidRDefault="000669C4" w:rsidP="000669C4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bookmarkStart w:id="0" w:name="_GoBack"/>
      <w:bookmarkEnd w:id="0"/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14:paraId="25DCC2B1" w14:textId="77777777" w:rsidR="000669C4" w:rsidRPr="00084C7E" w:rsidRDefault="000669C4" w:rsidP="000669C4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14:paraId="2125C2C4" w14:textId="77777777" w:rsidR="000669C4" w:rsidRPr="00084C7E" w:rsidRDefault="000669C4" w:rsidP="000669C4">
      <w:pPr>
        <w:spacing w:after="0" w:line="276" w:lineRule="auto"/>
        <w:rPr>
          <w:rFonts w:ascii="Calibri" w:eastAsia="Times New Roman" w:hAnsi="Calibri" w:cs="Arial"/>
          <w:i/>
          <w:sz w:val="8"/>
          <w:szCs w:val="8"/>
          <w:lang w:eastAsia="hr-HR"/>
        </w:rPr>
      </w:pPr>
    </w:p>
    <w:p w14:paraId="40AD911A" w14:textId="77777777" w:rsidR="000669C4" w:rsidRPr="00084C7E" w:rsidRDefault="000669C4" w:rsidP="000669C4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14:paraId="5DA45940" w14:textId="77777777" w:rsidR="000669C4" w:rsidRPr="00084C7E" w:rsidRDefault="000669C4" w:rsidP="000669C4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14:paraId="0500DF0B" w14:textId="77777777" w:rsidR="000669C4" w:rsidRPr="00084C7E" w:rsidRDefault="000669C4" w:rsidP="000669C4">
      <w:pPr>
        <w:spacing w:after="0" w:line="276" w:lineRule="auto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</w:p>
    <w:p w14:paraId="0D7966F7" w14:textId="2EBF70E3" w:rsidR="000669C4" w:rsidRDefault="000669C4" w:rsidP="000669C4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 xml:space="preserve">GLASNIK broj </w:t>
      </w:r>
      <w:r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15</w:t>
      </w:r>
    </w:p>
    <w:p w14:paraId="056FCD87" w14:textId="77777777" w:rsidR="000669C4" w:rsidRPr="00084C7E" w:rsidRDefault="000669C4" w:rsidP="000669C4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</w:p>
    <w:p w14:paraId="2D2C6592" w14:textId="77777777" w:rsidR="000669C4" w:rsidRPr="00214F42" w:rsidRDefault="000669C4" w:rsidP="000669C4">
      <w:pPr>
        <w:spacing w:after="0" w:line="276" w:lineRule="auto"/>
        <w:rPr>
          <w:rFonts w:ascii="Calibri" w:eastAsia="Times New Roman" w:hAnsi="Calibri" w:cs="Arial"/>
          <w:b/>
          <w:i/>
          <w:sz w:val="6"/>
          <w:szCs w:val="6"/>
          <w:lang w:eastAsia="hr-HR"/>
        </w:rPr>
      </w:pPr>
    </w:p>
    <w:p w14:paraId="1B416E5A" w14:textId="77777777" w:rsidR="000669C4" w:rsidRPr="00214F42" w:rsidRDefault="000669C4" w:rsidP="000669C4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1.</w:t>
      </w: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Odigrane utakmice 2. Hrvatske rukometne lige ''Središte'' , dječaci ''B'' 2008, registriram rezultatima:</w:t>
      </w:r>
    </w:p>
    <w:p w14:paraId="38334425" w14:textId="77777777" w:rsidR="000669C4" w:rsidRPr="00214F42" w:rsidRDefault="000669C4" w:rsidP="000669C4">
      <w:pPr>
        <w:spacing w:after="0"/>
        <w:rPr>
          <w:rFonts w:cs="Arial"/>
          <w:b/>
          <w:i/>
          <w:sz w:val="16"/>
          <w:szCs w:val="16"/>
        </w:rPr>
      </w:pPr>
    </w:p>
    <w:p w14:paraId="21CA03EE" w14:textId="77777777" w:rsidR="000669C4" w:rsidRDefault="000669C4" w:rsidP="000669C4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>SKUPINA ''A''- ''LIGA ZA PRVAKA''</w:t>
      </w:r>
    </w:p>
    <w:p w14:paraId="5E0575AF" w14:textId="77777777" w:rsidR="000669C4" w:rsidRDefault="000669C4" w:rsidP="000669C4">
      <w:pPr>
        <w:spacing w:after="0"/>
        <w:rPr>
          <w:rFonts w:cs="Arial"/>
          <w:b/>
          <w:i/>
          <w:sz w:val="4"/>
          <w:szCs w:val="4"/>
        </w:rPr>
      </w:pPr>
    </w:p>
    <w:p w14:paraId="1280AB92" w14:textId="77777777" w:rsidR="000669C4" w:rsidRPr="00214F42" w:rsidRDefault="000669C4" w:rsidP="000669C4">
      <w:pPr>
        <w:spacing w:after="0"/>
        <w:rPr>
          <w:rFonts w:cs="Arial"/>
          <w:b/>
          <w:i/>
          <w:sz w:val="6"/>
          <w:szCs w:val="6"/>
        </w:rPr>
      </w:pP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0669C4" w14:paraId="756AC928" w14:textId="77777777" w:rsidTr="00D1251B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D42B037" w14:textId="089988F4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12 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326F2651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1DC079" w14:textId="77777777" w:rsidR="000669C4" w:rsidRDefault="000669C4" w:rsidP="00D1251B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6DD400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0669C4" w14:paraId="63AFB759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B3F679" w14:textId="251123F6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PAVLEKI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F034C02" w14:textId="4F04A304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GORICA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87D093" w14:textId="191AC50D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17 – 21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98E2B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0669C4" w14:paraId="0D1364DB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19C638" w14:textId="0C33545F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RUGVICA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D6456F" w14:textId="16EECE17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DUBRAVA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328D2A" w14:textId="4B8B1191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27 – 21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B5E55EF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0669C4" w14:paraId="6BAB7797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10CD6C" w14:textId="064F648A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SISAK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A573FC" w14:textId="786147B0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ZAGORICA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5F7CE3" w14:textId="3359A249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>33 – 6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46F17E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0669C4" w14:paraId="6EFB57A1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17CFC5" w14:textId="7E99776A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ZAPREŠIĆ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8A9268" w14:textId="361327BE" w:rsidR="000669C4" w:rsidRPr="004A5202" w:rsidRDefault="000669C4" w:rsidP="00D1251B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NOVSKA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71F7173" w14:textId="20405BF4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C504888" w14:textId="25843CC0" w:rsidR="000669C4" w:rsidRPr="000669C4" w:rsidRDefault="000669C4" w:rsidP="00D1251B">
            <w:pPr>
              <w:spacing w:after="0"/>
              <w:rPr>
                <w:rFonts w:cs="Arial"/>
                <w:b/>
                <w:i/>
                <w:sz w:val="18"/>
                <w:szCs w:val="18"/>
              </w:rPr>
            </w:pPr>
            <w:r w:rsidRPr="000669C4">
              <w:rPr>
                <w:rFonts w:cs="Arial"/>
                <w:b/>
                <w:i/>
                <w:sz w:val="18"/>
                <w:szCs w:val="18"/>
              </w:rPr>
              <w:t>Odgođeno , na zahtjev MRK Zaprešić</w:t>
            </w:r>
          </w:p>
        </w:tc>
      </w:tr>
    </w:tbl>
    <w:p w14:paraId="3B5DAD9B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13D9DF5D" w14:textId="21663A9B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69E31D01" w14:textId="47BE14C9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ZAPREŠIĆ – NOVSKA</w:t>
      </w: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  <w:t>12. KOLO</w:t>
      </w:r>
    </w:p>
    <w:p w14:paraId="285AB446" w14:textId="77777777" w:rsidR="000669C4" w:rsidRDefault="000669C4" w:rsidP="000669C4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</w:p>
    <w:p w14:paraId="3AC2B1D4" w14:textId="77777777" w:rsidR="000669C4" w:rsidRDefault="000669C4" w:rsidP="000669C4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T</w:t>
      </w:r>
      <w:r w:rsidRPr="00F735A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ABLICA:</w:t>
      </w:r>
    </w:p>
    <w:p w14:paraId="5A2CE808" w14:textId="67E5800E" w:rsidR="000669C4" w:rsidRPr="008711E1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SISAK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182</w:t>
      </w:r>
    </w:p>
    <w:p w14:paraId="07CE68D4" w14:textId="5C9CCD9A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RUGVICA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104</w:t>
      </w:r>
    </w:p>
    <w:p w14:paraId="3B646474" w14:textId="4BAAD7F8" w:rsidR="000669C4" w:rsidRPr="008711E1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38</w:t>
      </w:r>
    </w:p>
    <w:p w14:paraId="14985267" w14:textId="5DB990D4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DUBRAVA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26</w:t>
      </w:r>
    </w:p>
    <w:p w14:paraId="70BB11AB" w14:textId="6AC57D9B" w:rsidR="000669C4" w:rsidRPr="008711E1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PAVLEKI (-1)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49</w:t>
      </w:r>
    </w:p>
    <w:p w14:paraId="53A1CE85" w14:textId="36405229" w:rsidR="000669C4" w:rsidRPr="008711E1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55</w:t>
      </w:r>
    </w:p>
    <w:p w14:paraId="017CB8D6" w14:textId="77777777" w:rsidR="000669C4" w:rsidRPr="008711E1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NOVSKA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56</w:t>
      </w:r>
    </w:p>
    <w:p w14:paraId="28CB882A" w14:textId="77777777" w:rsidR="000669C4" w:rsidRPr="008711E1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ZAPREŠIĆ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- 1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89</w:t>
      </w:r>
    </w:p>
    <w:p w14:paraId="2333835C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0A432612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D1840DD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367D48F2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7F644839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4533AA84" w14:textId="77777777" w:rsidR="000669C4" w:rsidRPr="00F735A8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6A2174E0" w14:textId="77777777" w:rsidR="000669C4" w:rsidRPr="00176BB3" w:rsidRDefault="000669C4" w:rsidP="000669C4">
      <w:pPr>
        <w:spacing w:after="0"/>
        <w:rPr>
          <w:rFonts w:cs="Arial"/>
          <w:b/>
          <w:i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lastRenderedPageBreak/>
        <w:t>SKUPINA ''B''- ''LIGA ZA POREDAK''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0669C4" w14:paraId="7D9C029A" w14:textId="77777777" w:rsidTr="00D1251B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08D96EF" w14:textId="21C1C33F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15.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72E41554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31334CC" w14:textId="77777777" w:rsidR="000669C4" w:rsidRDefault="000669C4" w:rsidP="00D1251B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D4490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0669C4" w14:paraId="51D65DBF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1CDA49" w14:textId="13FA266F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ZG DUBRAVA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EEF1B88" w14:textId="0EBD13D4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MOSLAVAC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5FFF14B" w14:textId="7718E48A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25 – 16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D8AF9F" w14:textId="77777777" w:rsidR="000669C4" w:rsidRPr="00214F42" w:rsidRDefault="000669C4" w:rsidP="00D1251B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0669C4" w14:paraId="7E36862D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D75350" w14:textId="5D2BD7CE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DINAMO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A3DF42" w14:textId="01258804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SLOGA Križ 2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BB8AD7C" w14:textId="086EF1F7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34 – 10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E444F8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0669C4" w14:paraId="55E4D7CB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C6735F" w14:textId="70CD7FAE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444C347" w14:textId="58749C1C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PPD ZAGREB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04445F" w14:textId="429B7B35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22 – 25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BFD897" w14:textId="77777777" w:rsidR="000669C4" w:rsidRPr="009B42DA" w:rsidRDefault="000669C4" w:rsidP="00D1251B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0669C4" w14:paraId="241F8862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73776C4" w14:textId="5AC05367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METALAC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D405E2" w14:textId="4BBA4E19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IVANIĆ 2 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F29049" w14:textId="7FFD7D06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16 – 20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960A8C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0669C4" w14:paraId="4F38D202" w14:textId="77777777" w:rsidTr="00D1251B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BFE440" w14:textId="612A62FE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A4647C" w14:textId="2199514B" w:rsidR="000669C4" w:rsidRDefault="000669C4" w:rsidP="00D1251B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AFBED7" w14:textId="0B359372" w:rsidR="000669C4" w:rsidRDefault="000669C4" w:rsidP="00D1251B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20 – 29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E39171E" w14:textId="77777777" w:rsidR="000669C4" w:rsidRDefault="000669C4" w:rsidP="00D1251B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51DD7715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43988C29" w14:textId="77777777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4E45DA22" w14:textId="77777777" w:rsidR="000669C4" w:rsidRPr="00176BB3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68CE3100" w14:textId="77777777" w:rsidR="000669C4" w:rsidRDefault="000669C4" w:rsidP="000669C4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</w:p>
    <w:p w14:paraId="493AC75C" w14:textId="77777777" w:rsidR="000669C4" w:rsidRPr="00376168" w:rsidRDefault="000669C4" w:rsidP="000669C4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  <w:r w:rsidRPr="00376168"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  <w:t>TABLICA:</w:t>
      </w:r>
    </w:p>
    <w:p w14:paraId="6EFEDFA6" w14:textId="2F3C5970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SESVETE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80</w:t>
      </w:r>
    </w:p>
    <w:p w14:paraId="42D6CB3B" w14:textId="08C01C40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PPD ZAGREB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+ 7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</w:p>
    <w:p w14:paraId="453F6DE0" w14:textId="393FF9B3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DUGO SELO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96</w:t>
      </w:r>
    </w:p>
    <w:p w14:paraId="25B89F1E" w14:textId="04458362" w:rsidR="00AC74C8" w:rsidRDefault="00AC74C8" w:rsidP="00AC74C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4.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IVANIĆ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55</w:t>
      </w:r>
    </w:p>
    <w:p w14:paraId="2D67033E" w14:textId="7097A510" w:rsidR="000669C4" w:rsidRDefault="00AC74C8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MAKS. PASTELA 2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</w:p>
    <w:p w14:paraId="2CD8BB40" w14:textId="2AEDFCC7" w:rsidR="00AC74C8" w:rsidRDefault="00AC74C8" w:rsidP="00AC74C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ZG DUBRAVA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38</w:t>
      </w:r>
    </w:p>
    <w:p w14:paraId="2849167B" w14:textId="38244301" w:rsidR="000669C4" w:rsidRPr="00403AEE" w:rsidRDefault="00AC74C8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METALAC 2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="000669C4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0669C4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17</w:t>
      </w:r>
    </w:p>
    <w:p w14:paraId="1855F0CE" w14:textId="6918A93A" w:rsidR="000669C4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DINAMO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36</w:t>
      </w:r>
    </w:p>
    <w:p w14:paraId="3403DA24" w14:textId="3A58341C" w:rsidR="000669C4" w:rsidRPr="00403AEE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9.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SLOGA Križ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AC74C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40</w:t>
      </w:r>
    </w:p>
    <w:p w14:paraId="12D45F9D" w14:textId="3052FA2F" w:rsidR="000669C4" w:rsidRPr="00403AEE" w:rsidRDefault="000669C4" w:rsidP="000669C4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10.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MOSLAVAC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 (-1)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274</w:t>
      </w:r>
    </w:p>
    <w:p w14:paraId="7864B6EA" w14:textId="77777777" w:rsidR="000669C4" w:rsidRDefault="000669C4" w:rsidP="000669C4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4ACA27A4" w14:textId="77777777" w:rsidR="000669C4" w:rsidRDefault="000669C4" w:rsidP="000669C4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485FA980" w14:textId="57DBCC80" w:rsidR="000669C4" w:rsidRDefault="000669C4" w:rsidP="000669C4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Dugo Selo, 17.02.2020.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Voditelj natjecanja:</w:t>
      </w:r>
    </w:p>
    <w:p w14:paraId="41F586F5" w14:textId="21FE14C1" w:rsidR="000669C4" w:rsidRDefault="000669C4" w:rsidP="000669C4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Zvonko Kaleb</w:t>
      </w:r>
    </w:p>
    <w:p w14:paraId="5EAA5A45" w14:textId="77777777" w:rsidR="000669C4" w:rsidRDefault="000669C4" w:rsidP="00214F42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sectPr w:rsidR="00066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C81"/>
    <w:multiLevelType w:val="hybridMultilevel"/>
    <w:tmpl w:val="FCD8AC9A"/>
    <w:lvl w:ilvl="0" w:tplc="2DC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142C1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F6C"/>
    <w:multiLevelType w:val="hybridMultilevel"/>
    <w:tmpl w:val="5A4CB06A"/>
    <w:lvl w:ilvl="0" w:tplc="944A4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330AE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DC3"/>
    <w:multiLevelType w:val="hybridMultilevel"/>
    <w:tmpl w:val="9F02A1BC"/>
    <w:lvl w:ilvl="0" w:tplc="09E25C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15924"/>
    <w:multiLevelType w:val="hybridMultilevel"/>
    <w:tmpl w:val="AAD66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8A8"/>
    <w:multiLevelType w:val="hybridMultilevel"/>
    <w:tmpl w:val="12F48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0614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D21"/>
    <w:multiLevelType w:val="hybridMultilevel"/>
    <w:tmpl w:val="EB166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683"/>
    <w:multiLevelType w:val="hybridMultilevel"/>
    <w:tmpl w:val="46BAB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49B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34A"/>
    <w:multiLevelType w:val="hybridMultilevel"/>
    <w:tmpl w:val="50C4E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6099"/>
    <w:multiLevelType w:val="hybridMultilevel"/>
    <w:tmpl w:val="6332DDD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3E58"/>
    <w:multiLevelType w:val="hybridMultilevel"/>
    <w:tmpl w:val="A776D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5C28"/>
    <w:multiLevelType w:val="hybridMultilevel"/>
    <w:tmpl w:val="86584E82"/>
    <w:lvl w:ilvl="0" w:tplc="49F80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73EBF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03F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52C5"/>
    <w:multiLevelType w:val="hybridMultilevel"/>
    <w:tmpl w:val="A40854E6"/>
    <w:lvl w:ilvl="0" w:tplc="5998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1A254B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237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13D1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0304B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65A4B"/>
    <w:multiLevelType w:val="hybridMultilevel"/>
    <w:tmpl w:val="C4A23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9"/>
  </w:num>
  <w:num w:numId="5">
    <w:abstractNumId w:val="21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22"/>
  </w:num>
  <w:num w:numId="15">
    <w:abstractNumId w:val="2"/>
  </w:num>
  <w:num w:numId="16">
    <w:abstractNumId w:val="8"/>
  </w:num>
  <w:num w:numId="17">
    <w:abstractNumId w:val="18"/>
  </w:num>
  <w:num w:numId="18">
    <w:abstractNumId w:val="12"/>
  </w:num>
  <w:num w:numId="19">
    <w:abstractNumId w:val="16"/>
  </w:num>
  <w:num w:numId="20">
    <w:abstractNumId w:val="3"/>
  </w:num>
  <w:num w:numId="21">
    <w:abstractNumId w:val="15"/>
  </w:num>
  <w:num w:numId="22">
    <w:abstractNumId w:val="1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3"/>
    <w:rsid w:val="00034DB0"/>
    <w:rsid w:val="00053D3C"/>
    <w:rsid w:val="00063689"/>
    <w:rsid w:val="000669C4"/>
    <w:rsid w:val="00096D22"/>
    <w:rsid w:val="000C6130"/>
    <w:rsid w:val="00176BB3"/>
    <w:rsid w:val="001B7A2A"/>
    <w:rsid w:val="001E2DBF"/>
    <w:rsid w:val="00214F42"/>
    <w:rsid w:val="00234AC3"/>
    <w:rsid w:val="00244D13"/>
    <w:rsid w:val="00284E65"/>
    <w:rsid w:val="002C6C73"/>
    <w:rsid w:val="00300E29"/>
    <w:rsid w:val="0030467C"/>
    <w:rsid w:val="00316F7C"/>
    <w:rsid w:val="0034229A"/>
    <w:rsid w:val="00376168"/>
    <w:rsid w:val="00403AEE"/>
    <w:rsid w:val="004052CC"/>
    <w:rsid w:val="0048573C"/>
    <w:rsid w:val="004A135F"/>
    <w:rsid w:val="004A5202"/>
    <w:rsid w:val="00521E94"/>
    <w:rsid w:val="005D40D9"/>
    <w:rsid w:val="00640915"/>
    <w:rsid w:val="00666E63"/>
    <w:rsid w:val="006D235C"/>
    <w:rsid w:val="006E66E2"/>
    <w:rsid w:val="007137AB"/>
    <w:rsid w:val="007652CC"/>
    <w:rsid w:val="007D6A7F"/>
    <w:rsid w:val="00836024"/>
    <w:rsid w:val="008711E1"/>
    <w:rsid w:val="008711F9"/>
    <w:rsid w:val="00874568"/>
    <w:rsid w:val="008B3C02"/>
    <w:rsid w:val="008C29A6"/>
    <w:rsid w:val="009249F8"/>
    <w:rsid w:val="009B42DA"/>
    <w:rsid w:val="00A43816"/>
    <w:rsid w:val="00A50314"/>
    <w:rsid w:val="00AA6E13"/>
    <w:rsid w:val="00AC74C8"/>
    <w:rsid w:val="00AE680B"/>
    <w:rsid w:val="00B13A4D"/>
    <w:rsid w:val="00B40B0C"/>
    <w:rsid w:val="00B51D1B"/>
    <w:rsid w:val="00B6403A"/>
    <w:rsid w:val="00BD6E18"/>
    <w:rsid w:val="00C35584"/>
    <w:rsid w:val="00CD29AF"/>
    <w:rsid w:val="00D24C66"/>
    <w:rsid w:val="00D46D75"/>
    <w:rsid w:val="00DD3812"/>
    <w:rsid w:val="00E0448E"/>
    <w:rsid w:val="00E050E5"/>
    <w:rsid w:val="00E12581"/>
    <w:rsid w:val="00E624A5"/>
    <w:rsid w:val="00EA5E45"/>
    <w:rsid w:val="00EF3D83"/>
    <w:rsid w:val="00F3639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33C"/>
  <w15:chartTrackingRefBased/>
  <w15:docId w15:val="{A6889797-E09E-4D40-9B8F-647D38E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C6C73"/>
    <w:rPr>
      <w:color w:val="0000FF"/>
      <w:u w:val="single"/>
    </w:rPr>
  </w:style>
  <w:style w:type="table" w:styleId="Reetkatablice">
    <w:name w:val="Table Grid"/>
    <w:basedOn w:val="Obinatablica"/>
    <w:uiPriority w:val="39"/>
    <w:rsid w:val="00B40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A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8EB4-186A-47DC-98A8-45C749AD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</cp:lastModifiedBy>
  <cp:revision>2</cp:revision>
  <cp:lastPrinted>2020-02-10T13:38:00Z</cp:lastPrinted>
  <dcterms:created xsi:type="dcterms:W3CDTF">2020-02-17T18:05:00Z</dcterms:created>
  <dcterms:modified xsi:type="dcterms:W3CDTF">2020-02-17T18:05:00Z</dcterms:modified>
</cp:coreProperties>
</file>